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1E1" w:rsidRPr="00770ED8" w:rsidRDefault="004F11E1" w:rsidP="00770ED8">
      <w:pPr>
        <w:spacing w:after="0" w:line="240" w:lineRule="auto"/>
        <w:ind w:left="935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770ED8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 № 1 </w:t>
      </w:r>
    </w:p>
    <w:p w:rsidR="004F11E1" w:rsidRDefault="004F11E1" w:rsidP="004A0ACB">
      <w:pPr>
        <w:widowControl w:val="0"/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 w:cs="Times New Roman"/>
          <w:sz w:val="28"/>
          <w:szCs w:val="28"/>
          <w:lang w:eastAsia="ru-RU"/>
        </w:rPr>
      </w:pPr>
      <w:r w:rsidRPr="00770ED8">
        <w:rPr>
          <w:rFonts w:ascii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hAnsi="Times New Roman" w:cs="Times New Roman"/>
          <w:sz w:val="28"/>
          <w:szCs w:val="28"/>
          <w:lang w:eastAsia="ru-RU"/>
        </w:rPr>
        <w:t>Постановлению № 45-Па  от 31.10.2014г</w:t>
      </w:r>
    </w:p>
    <w:p w:rsidR="004F11E1" w:rsidRPr="00770ED8" w:rsidRDefault="004F11E1" w:rsidP="004A0ACB">
      <w:pPr>
        <w:widowControl w:val="0"/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11E1" w:rsidRPr="00770ED8" w:rsidRDefault="004F11E1" w:rsidP="00770ED8">
      <w:pPr>
        <w:widowControl w:val="0"/>
        <w:tabs>
          <w:tab w:val="left" w:pos="104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муниципальных программ Критовского сельсовета Боготольского района </w:t>
      </w:r>
    </w:p>
    <w:p w:rsidR="004F11E1" w:rsidRPr="00770ED8" w:rsidRDefault="004F11E1" w:rsidP="00770E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673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424"/>
        <w:gridCol w:w="2409"/>
        <w:gridCol w:w="1843"/>
        <w:gridCol w:w="9517"/>
      </w:tblGrid>
      <w:tr w:rsidR="004F11E1" w:rsidRPr="00235CAA">
        <w:tc>
          <w:tcPr>
            <w:tcW w:w="540" w:type="dxa"/>
            <w:vAlign w:val="center"/>
          </w:tcPr>
          <w:p w:rsidR="004F11E1" w:rsidRPr="00770ED8" w:rsidRDefault="004F11E1" w:rsidP="00770E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70E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70E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70E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424" w:type="dxa"/>
            <w:vAlign w:val="center"/>
          </w:tcPr>
          <w:p w:rsidR="004F11E1" w:rsidRPr="00770ED8" w:rsidRDefault="004F11E1" w:rsidP="00770E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2412" w:type="dxa"/>
            <w:vAlign w:val="center"/>
          </w:tcPr>
          <w:p w:rsidR="004F11E1" w:rsidRPr="00770ED8" w:rsidRDefault="004F11E1" w:rsidP="00770E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нный исполнитель муниципальной программы </w:t>
            </w:r>
          </w:p>
        </w:tc>
        <w:tc>
          <w:tcPr>
            <w:tcW w:w="1843" w:type="dxa"/>
            <w:vAlign w:val="center"/>
          </w:tcPr>
          <w:p w:rsidR="004F11E1" w:rsidRPr="00770ED8" w:rsidRDefault="004F11E1" w:rsidP="00770E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Соисполнители муниципальной программы </w:t>
            </w:r>
            <w:r w:rsidRPr="00770E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ym w:font="Symbol" w:char="F02A"/>
            </w:r>
          </w:p>
        </w:tc>
        <w:tc>
          <w:tcPr>
            <w:tcW w:w="9514" w:type="dxa"/>
            <w:vAlign w:val="center"/>
          </w:tcPr>
          <w:p w:rsidR="004F11E1" w:rsidRPr="00770ED8" w:rsidRDefault="004F11E1" w:rsidP="00770E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 и отдел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ьные мероприятия муниципальной</w:t>
            </w:r>
            <w:r w:rsidRPr="00770E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программы </w:t>
            </w:r>
            <w:r w:rsidRPr="00770E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ym w:font="Symbol" w:char="F02A"/>
            </w:r>
            <w:r w:rsidRPr="00770E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ym w:font="Symbol" w:char="F02A"/>
            </w:r>
          </w:p>
        </w:tc>
      </w:tr>
      <w:tr w:rsidR="004F11E1" w:rsidRPr="00235CAA">
        <w:tc>
          <w:tcPr>
            <w:tcW w:w="540" w:type="dxa"/>
            <w:vAlign w:val="center"/>
          </w:tcPr>
          <w:p w:rsidR="004F11E1" w:rsidRPr="00770ED8" w:rsidRDefault="004F11E1" w:rsidP="00770E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24" w:type="dxa"/>
            <w:vAlign w:val="center"/>
          </w:tcPr>
          <w:p w:rsidR="004F11E1" w:rsidRPr="00770ED8" w:rsidRDefault="004F11E1" w:rsidP="00770E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5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«Обеспечение жизнедеятельности территории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Критовского сельсовета»</w:t>
            </w:r>
          </w:p>
        </w:tc>
        <w:tc>
          <w:tcPr>
            <w:tcW w:w="2412" w:type="dxa"/>
            <w:vAlign w:val="center"/>
          </w:tcPr>
          <w:p w:rsidR="004F11E1" w:rsidRPr="00770ED8" w:rsidRDefault="004F11E1" w:rsidP="00770E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5B5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Критовского сельсовета Боготольского района </w:t>
            </w:r>
          </w:p>
        </w:tc>
        <w:tc>
          <w:tcPr>
            <w:tcW w:w="1843" w:type="dxa"/>
            <w:vAlign w:val="center"/>
          </w:tcPr>
          <w:p w:rsidR="004F11E1" w:rsidRPr="00770ED8" w:rsidRDefault="004F11E1" w:rsidP="00770E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Воловников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А.В-</w:t>
            </w:r>
          </w:p>
        </w:tc>
        <w:tc>
          <w:tcPr>
            <w:tcW w:w="9514" w:type="dxa"/>
            <w:vAlign w:val="center"/>
          </w:tcPr>
          <w:tbl>
            <w:tblPr>
              <w:tblW w:w="9288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288"/>
            </w:tblGrid>
            <w:tr w:rsidR="004F11E1" w:rsidRPr="00923877">
              <w:tc>
                <w:tcPr>
                  <w:tcW w:w="9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F11E1" w:rsidRDefault="004F11E1" w:rsidP="00581272">
                  <w:pPr>
                    <w:pStyle w:val="ConsPlusCell"/>
                  </w:pPr>
                  <w:r>
                    <w:t>Основные направления программы</w:t>
                  </w:r>
                  <w:proofErr w:type="gramStart"/>
                  <w:r>
                    <w:t>:.</w:t>
                  </w:r>
                  <w:proofErr w:type="gramEnd"/>
                </w:p>
                <w:p w:rsidR="004F11E1" w:rsidRDefault="004F11E1" w:rsidP="00581272">
                  <w:pPr>
                    <w:pStyle w:val="ConsPlusCell"/>
                  </w:pPr>
                  <w:r>
                    <w:t xml:space="preserve">    </w:t>
                  </w:r>
                  <w:r w:rsidR="00740CB7">
                    <w:t>1. Создание условий для жизнеобе</w:t>
                  </w:r>
                  <w:r>
                    <w:t>спечения на территории  Критовского сельсовета</w:t>
                  </w:r>
                </w:p>
                <w:p w:rsidR="004F11E1" w:rsidRPr="00770ED8" w:rsidRDefault="004F11E1" w:rsidP="007E2866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31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F11E1" w:rsidRPr="00770ED8" w:rsidRDefault="004F11E1" w:rsidP="00770E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11E1" w:rsidRPr="00235CAA">
        <w:trPr>
          <w:trHeight w:val="2678"/>
        </w:trPr>
        <w:tc>
          <w:tcPr>
            <w:tcW w:w="540" w:type="dxa"/>
            <w:vAlign w:val="center"/>
          </w:tcPr>
          <w:p w:rsidR="004F11E1" w:rsidRPr="00770ED8" w:rsidRDefault="004F11E1" w:rsidP="00770E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24" w:type="dxa"/>
            <w:vAlign w:val="center"/>
          </w:tcPr>
          <w:p w:rsidR="004F11E1" w:rsidRPr="00770ED8" w:rsidRDefault="004F11E1" w:rsidP="0058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Обеспечение пожарной безопасности и защита населения и территории </w:t>
            </w:r>
            <w:proofErr w:type="spellStart"/>
            <w:r>
              <w:rPr>
                <w:rFonts w:ascii="Times New Roman" w:hAnsi="Times New Roman" w:cs="Times New Roman"/>
              </w:rPr>
              <w:t>Критовскогосельсовета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от чрезвычайных ситуаций природного и техногенного характера.</w:t>
            </w:r>
          </w:p>
        </w:tc>
        <w:tc>
          <w:tcPr>
            <w:tcW w:w="2412" w:type="dxa"/>
            <w:vAlign w:val="center"/>
          </w:tcPr>
          <w:p w:rsidR="004F11E1" w:rsidRPr="00AA5B5B" w:rsidRDefault="004F11E1" w:rsidP="00335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B5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Критовского сельсовета Боготольского района </w:t>
            </w:r>
          </w:p>
          <w:p w:rsidR="004F11E1" w:rsidRPr="00770ED8" w:rsidRDefault="004F11E1" w:rsidP="00770E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11E1" w:rsidRPr="00770ED8" w:rsidRDefault="004F11E1" w:rsidP="00770E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Воловников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А.В.-</w:t>
            </w:r>
          </w:p>
        </w:tc>
        <w:tc>
          <w:tcPr>
            <w:tcW w:w="9514" w:type="dxa"/>
          </w:tcPr>
          <w:p w:rsidR="004F11E1" w:rsidRDefault="004F11E1" w:rsidP="005812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направления программы:</w:t>
            </w:r>
          </w:p>
          <w:p w:rsidR="004F11E1" w:rsidRDefault="004F11E1" w:rsidP="004A0ACB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профилактики и тушение пожаров на территории</w:t>
            </w:r>
          </w:p>
          <w:p w:rsidR="004F11E1" w:rsidRPr="00923877" w:rsidRDefault="004F11E1" w:rsidP="004A0ACB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Критовского сельсовета</w:t>
            </w:r>
          </w:p>
        </w:tc>
      </w:tr>
    </w:tbl>
    <w:p w:rsidR="004F11E1" w:rsidRPr="00770ED8" w:rsidRDefault="004F11E1" w:rsidP="00770E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11E1" w:rsidRPr="00770ED8" w:rsidRDefault="004F11E1" w:rsidP="00770E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11E1" w:rsidRPr="00770ED8" w:rsidRDefault="004F11E1" w:rsidP="00770E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11E1" w:rsidRPr="00770ED8" w:rsidRDefault="004F11E1" w:rsidP="00770E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F11E1" w:rsidRPr="00770ED8" w:rsidRDefault="004F11E1" w:rsidP="00770E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F11E1" w:rsidRPr="00770ED8" w:rsidRDefault="004F11E1" w:rsidP="00770E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F11E1" w:rsidRDefault="004F11E1"/>
    <w:p w:rsidR="004F11E1" w:rsidRDefault="004F11E1"/>
    <w:sectPr w:rsidR="004F11E1" w:rsidSect="004122AE">
      <w:pgSz w:w="16838" w:h="11906" w:orient="landscape"/>
      <w:pgMar w:top="1418" w:right="1134" w:bottom="851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645FC"/>
    <w:multiLevelType w:val="hybridMultilevel"/>
    <w:tmpl w:val="926CE52C"/>
    <w:lvl w:ilvl="0" w:tplc="79D6AC9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508B"/>
    <w:rsid w:val="00014334"/>
    <w:rsid w:val="00057A8E"/>
    <w:rsid w:val="000675DA"/>
    <w:rsid w:val="000907DA"/>
    <w:rsid w:val="000927C1"/>
    <w:rsid w:val="000A1D5D"/>
    <w:rsid w:val="000A4807"/>
    <w:rsid w:val="000D0637"/>
    <w:rsid w:val="00105686"/>
    <w:rsid w:val="001157FD"/>
    <w:rsid w:val="00123EC2"/>
    <w:rsid w:val="0013422B"/>
    <w:rsid w:val="00141065"/>
    <w:rsid w:val="001512CE"/>
    <w:rsid w:val="00161D80"/>
    <w:rsid w:val="00161FE7"/>
    <w:rsid w:val="00180C43"/>
    <w:rsid w:val="001A1319"/>
    <w:rsid w:val="001A27BB"/>
    <w:rsid w:val="001A3EB6"/>
    <w:rsid w:val="001F45C4"/>
    <w:rsid w:val="00213921"/>
    <w:rsid w:val="00225B08"/>
    <w:rsid w:val="002309AB"/>
    <w:rsid w:val="00235CAA"/>
    <w:rsid w:val="0025120C"/>
    <w:rsid w:val="002542CF"/>
    <w:rsid w:val="00255F9B"/>
    <w:rsid w:val="00283616"/>
    <w:rsid w:val="002E1993"/>
    <w:rsid w:val="002E3E41"/>
    <w:rsid w:val="0033549B"/>
    <w:rsid w:val="003562BD"/>
    <w:rsid w:val="00376A3E"/>
    <w:rsid w:val="00394104"/>
    <w:rsid w:val="003C15C0"/>
    <w:rsid w:val="004122AE"/>
    <w:rsid w:val="00417FB1"/>
    <w:rsid w:val="00426D9C"/>
    <w:rsid w:val="00480B36"/>
    <w:rsid w:val="00484242"/>
    <w:rsid w:val="004A0ACB"/>
    <w:rsid w:val="004C2633"/>
    <w:rsid w:val="004C2FAC"/>
    <w:rsid w:val="004F11E1"/>
    <w:rsid w:val="00511FBE"/>
    <w:rsid w:val="00531334"/>
    <w:rsid w:val="005606E3"/>
    <w:rsid w:val="005614C8"/>
    <w:rsid w:val="00581272"/>
    <w:rsid w:val="00584195"/>
    <w:rsid w:val="005A139D"/>
    <w:rsid w:val="005C3116"/>
    <w:rsid w:val="005D1894"/>
    <w:rsid w:val="0060714A"/>
    <w:rsid w:val="006231DC"/>
    <w:rsid w:val="00627A1B"/>
    <w:rsid w:val="00635A16"/>
    <w:rsid w:val="006558C8"/>
    <w:rsid w:val="00674CC2"/>
    <w:rsid w:val="007165BE"/>
    <w:rsid w:val="00740CB7"/>
    <w:rsid w:val="0074395F"/>
    <w:rsid w:val="00770ED8"/>
    <w:rsid w:val="00794DFE"/>
    <w:rsid w:val="007B0945"/>
    <w:rsid w:val="007C0230"/>
    <w:rsid w:val="007E2866"/>
    <w:rsid w:val="007F0499"/>
    <w:rsid w:val="00801249"/>
    <w:rsid w:val="00855D0B"/>
    <w:rsid w:val="00860498"/>
    <w:rsid w:val="00862F73"/>
    <w:rsid w:val="00874725"/>
    <w:rsid w:val="00883E4F"/>
    <w:rsid w:val="0089738A"/>
    <w:rsid w:val="008C1A81"/>
    <w:rsid w:val="008C1F99"/>
    <w:rsid w:val="008F3D3F"/>
    <w:rsid w:val="0091223B"/>
    <w:rsid w:val="00923877"/>
    <w:rsid w:val="00941C5A"/>
    <w:rsid w:val="00962244"/>
    <w:rsid w:val="009A54E8"/>
    <w:rsid w:val="009B0838"/>
    <w:rsid w:val="009B79EF"/>
    <w:rsid w:val="009D545C"/>
    <w:rsid w:val="00A31D8E"/>
    <w:rsid w:val="00A5012F"/>
    <w:rsid w:val="00A71203"/>
    <w:rsid w:val="00A84861"/>
    <w:rsid w:val="00A97A85"/>
    <w:rsid w:val="00AA3FB6"/>
    <w:rsid w:val="00AA5B5B"/>
    <w:rsid w:val="00AB1ED6"/>
    <w:rsid w:val="00AC2854"/>
    <w:rsid w:val="00AD508B"/>
    <w:rsid w:val="00B06436"/>
    <w:rsid w:val="00B12FAF"/>
    <w:rsid w:val="00B532D9"/>
    <w:rsid w:val="00B91C21"/>
    <w:rsid w:val="00BD1E43"/>
    <w:rsid w:val="00BE5805"/>
    <w:rsid w:val="00BE65E6"/>
    <w:rsid w:val="00BF6A47"/>
    <w:rsid w:val="00C212F7"/>
    <w:rsid w:val="00C5071A"/>
    <w:rsid w:val="00CC0900"/>
    <w:rsid w:val="00CD1101"/>
    <w:rsid w:val="00D0120F"/>
    <w:rsid w:val="00D22391"/>
    <w:rsid w:val="00D43470"/>
    <w:rsid w:val="00D86070"/>
    <w:rsid w:val="00DB7F95"/>
    <w:rsid w:val="00DD6500"/>
    <w:rsid w:val="00DE4D00"/>
    <w:rsid w:val="00E20970"/>
    <w:rsid w:val="00E522FE"/>
    <w:rsid w:val="00E936C9"/>
    <w:rsid w:val="00EB39B8"/>
    <w:rsid w:val="00EB6920"/>
    <w:rsid w:val="00F26333"/>
    <w:rsid w:val="00FA4B55"/>
    <w:rsid w:val="00FA5C9C"/>
    <w:rsid w:val="00FB5E10"/>
    <w:rsid w:val="00FC0752"/>
    <w:rsid w:val="00FD5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0B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3549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33549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33549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7F04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B5E10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99</Words>
  <Characters>877</Characters>
  <Application>Microsoft Office Word</Application>
  <DocSecurity>0</DocSecurity>
  <Lines>7</Lines>
  <Paragraphs>1</Paragraphs>
  <ScaleCrop>false</ScaleCrop>
  <Company>Сельсовет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Заместитель главы сельсовета</cp:lastModifiedBy>
  <cp:revision>22</cp:revision>
  <cp:lastPrinted>2014-11-17T02:49:00Z</cp:lastPrinted>
  <dcterms:created xsi:type="dcterms:W3CDTF">2013-07-09T02:57:00Z</dcterms:created>
  <dcterms:modified xsi:type="dcterms:W3CDTF">2014-11-17T04:04:00Z</dcterms:modified>
</cp:coreProperties>
</file>